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11F5" w14:textId="42AAF50B" w:rsidR="00BF465F" w:rsidRDefault="00BF465F" w:rsidP="003C40BC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BF465F">
        <w:rPr>
          <w:color w:val="000000" w:themeColor="text1"/>
          <w:sz w:val="24"/>
          <w:szCs w:val="24"/>
        </w:rPr>
        <w:t>Week 4 Health Care Delivery</w:t>
      </w:r>
    </w:p>
    <w:p w14:paraId="338787BB" w14:textId="77777777" w:rsidR="00CC22CA" w:rsidRPr="00CC22CA" w:rsidRDefault="00CC22CA" w:rsidP="003C40BC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</w:p>
    <w:p w14:paraId="3A0E07D4" w14:textId="0D7A3099" w:rsidR="003E5069" w:rsidRDefault="00BC7097" w:rsidP="003C40BC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</w:rPr>
      </w:pPr>
      <w:hyperlink r:id="rId4" w:tooltip="Permalink to The Coronavirus Pandemic" w:history="1">
        <w:r w:rsidR="003E5069" w:rsidRPr="000B4517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Coronavirus Pandemic</w:t>
        </w:r>
        <w:r w:rsidR="003E5069" w:rsidRPr="000B4517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3E5069" w:rsidRPr="000B4517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Advances in Testing, Fighting the Surge</w:t>
        </w:r>
      </w:hyperlink>
    </w:p>
    <w:p w14:paraId="40C6A219" w14:textId="21D05080" w:rsidR="003E5069" w:rsidRDefault="003E5069" w:rsidP="00FF01AF">
      <w:pPr>
        <w:rPr>
          <w:rStyle w:val="forum-event-datetime"/>
          <w:b/>
          <w:bCs/>
          <w:bdr w:val="none" w:sz="0" w:space="0" w:color="auto" w:frame="1"/>
        </w:rPr>
      </w:pPr>
      <w:r>
        <w:rPr>
          <w:rStyle w:val="forum-event-datetime"/>
          <w:b/>
          <w:bCs/>
          <w:bdr w:val="none" w:sz="0" w:space="0" w:color="auto" w:frame="1"/>
        </w:rPr>
        <w:t xml:space="preserve">July 14th, 2020 </w:t>
      </w:r>
    </w:p>
    <w:p w14:paraId="4FACF858" w14:textId="77777777" w:rsidR="00FF01AF" w:rsidRDefault="00FF01AF" w:rsidP="00FF01AF"/>
    <w:p w14:paraId="350455B1" w14:textId="22FC03ED" w:rsidR="003E5069" w:rsidRDefault="00BC7097" w:rsidP="003E5069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5" w:tooltip="Permalink to The Coronavirus Pandemic" w:history="1">
        <w:r w:rsidR="003E5069" w:rsidRPr="000B4517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Coronavirus Pandemic</w:t>
        </w:r>
        <w:r w:rsidR="003E5069" w:rsidRPr="000B4517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3E5069" w:rsidRPr="000B4517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Surging Cases, A Growing Crisis </w:t>
        </w:r>
      </w:hyperlink>
    </w:p>
    <w:p w14:paraId="0F20EFBF" w14:textId="173F65F7" w:rsidR="003E5069" w:rsidRDefault="003E5069" w:rsidP="000B4517">
      <w:r>
        <w:rPr>
          <w:rStyle w:val="forum-event-datetime"/>
          <w:b/>
          <w:bCs/>
          <w:bdr w:val="none" w:sz="0" w:space="0" w:color="auto" w:frame="1"/>
        </w:rPr>
        <w:t>July 7th, 2020</w:t>
      </w:r>
    </w:p>
    <w:p w14:paraId="763776F7" w14:textId="77777777" w:rsidR="000B4517" w:rsidRDefault="000B4517" w:rsidP="000B4517"/>
    <w:p w14:paraId="740385F9" w14:textId="6C3E7183" w:rsidR="003E5069" w:rsidRDefault="003E5069" w:rsidP="003E5069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6" w:tooltip="Permalink to The Coronavirus Pandemic" w:history="1">
        <w:r w:rsidRPr="000B4517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Coronavirus Pandemic</w:t>
        </w:r>
        <w:r w:rsidRPr="000B4517">
          <w:rPr>
            <w:color w:val="A4192F"/>
            <w:sz w:val="24"/>
            <w:szCs w:val="24"/>
            <w:bdr w:val="none" w:sz="0" w:space="0" w:color="auto" w:frame="1"/>
          </w:rPr>
          <w:br/>
        </w:r>
        <w:r w:rsidRPr="000B4517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What’s Next</w:t>
        </w:r>
      </w:hyperlink>
    </w:p>
    <w:p w14:paraId="5BA6EBBA" w14:textId="345A2A3F" w:rsidR="003E5069" w:rsidRDefault="003E5069" w:rsidP="000B4517">
      <w:pPr>
        <w:rPr>
          <w:rStyle w:val="forum-event-datetime"/>
          <w:b/>
          <w:bCs/>
          <w:bdr w:val="none" w:sz="0" w:space="0" w:color="auto" w:frame="1"/>
        </w:rPr>
      </w:pPr>
      <w:r>
        <w:rPr>
          <w:rStyle w:val="forum-event-datetime"/>
          <w:b/>
          <w:bCs/>
          <w:bdr w:val="none" w:sz="0" w:space="0" w:color="auto" w:frame="1"/>
        </w:rPr>
        <w:t>June 23rd, 2020</w:t>
      </w:r>
    </w:p>
    <w:p w14:paraId="02136FC5" w14:textId="3EB38F3A" w:rsidR="00E402AB" w:rsidRDefault="00E402AB" w:rsidP="000B4517">
      <w:pPr>
        <w:rPr>
          <w:rStyle w:val="forum-event-datetime"/>
          <w:b/>
          <w:bCs/>
          <w:bdr w:val="none" w:sz="0" w:space="0" w:color="auto" w:frame="1"/>
        </w:rPr>
      </w:pPr>
    </w:p>
    <w:p w14:paraId="5189C45E" w14:textId="77777777" w:rsidR="00E402AB" w:rsidRPr="00E402AB" w:rsidRDefault="00BC7097" w:rsidP="00E402AB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  <w:u w:val="single"/>
        </w:rPr>
      </w:pPr>
      <w:hyperlink r:id="rId7" w:tooltip="Permalink to The Coronavirus Pandemic" w:history="1">
        <w:r w:rsidR="00E402AB" w:rsidRPr="00E402AB">
          <w:rPr>
            <w:rStyle w:val="theforum-subtitle"/>
            <w:color w:val="A4192F"/>
            <w:sz w:val="24"/>
            <w:szCs w:val="24"/>
            <w:u w:val="single"/>
            <w:bdr w:val="none" w:sz="0" w:space="0" w:color="auto" w:frame="1"/>
          </w:rPr>
          <w:t>Hospital Frontlines During the Surge</w:t>
        </w:r>
      </w:hyperlink>
    </w:p>
    <w:p w14:paraId="402EF670" w14:textId="19E3C1AD" w:rsidR="00E402AB" w:rsidRPr="00E402AB" w:rsidRDefault="00E402AB" w:rsidP="00E402AB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r w:rsidRPr="00E402AB">
        <w:rPr>
          <w:rStyle w:val="forum-event-datetime"/>
          <w:rFonts w:ascii="Helvetica" w:hAnsi="Helvetica"/>
          <w:b w:val="0"/>
          <w:bCs w:val="0"/>
          <w:color w:val="444444"/>
          <w:sz w:val="24"/>
          <w:szCs w:val="24"/>
          <w:bdr w:val="none" w:sz="0" w:space="0" w:color="auto" w:frame="1"/>
        </w:rPr>
        <w:t>April 16th, 2020</w:t>
      </w:r>
    </w:p>
    <w:p w14:paraId="098A7E2D" w14:textId="77777777" w:rsidR="00E402AB" w:rsidRDefault="00E402AB" w:rsidP="000B4517"/>
    <w:p w14:paraId="2DED147C" w14:textId="77777777" w:rsidR="000B4517" w:rsidRDefault="000B4517" w:rsidP="00692572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  <w:sz w:val="48"/>
          <w:szCs w:val="48"/>
        </w:rPr>
      </w:pPr>
    </w:p>
    <w:p w14:paraId="23611D3E" w14:textId="328ABD10" w:rsidR="00692572" w:rsidRDefault="00BC7097" w:rsidP="00692572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  <w:sz w:val="48"/>
          <w:szCs w:val="48"/>
        </w:rPr>
      </w:pPr>
      <w:hyperlink r:id="rId8" w:tooltip="Permalink to The Coronavirus Pandemic" w:history="1">
        <w:r w:rsidR="00692572" w:rsidRPr="000B4517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692572" w:rsidRPr="000B4517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Leading Emergency Preparedness and</w:t>
        </w:r>
        <w:r w:rsidR="00692572" w:rsidRPr="00692572">
          <w:rPr>
            <w:rFonts w:ascii="Times New Roman" w:eastAsia="Times New Roman" w:hAnsi="Times New Roman" w:cs="Times New Roman"/>
            <w:b/>
            <w:bCs/>
            <w:color w:val="A4192F"/>
            <w:kern w:val="36"/>
            <w:sz w:val="38"/>
            <w:szCs w:val="38"/>
            <w:bdr w:val="none" w:sz="0" w:space="0" w:color="auto" w:frame="1"/>
          </w:rPr>
          <w:t xml:space="preserve"> </w:t>
        </w:r>
        <w:r w:rsidR="00692572" w:rsidRPr="000B4517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t>Response</w:t>
        </w:r>
      </w:hyperlink>
    </w:p>
    <w:p w14:paraId="531634C8" w14:textId="63DCC258" w:rsidR="00692572" w:rsidRDefault="00692572" w:rsidP="000B4517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69257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April 7th, 2020</w:t>
      </w:r>
      <w:r w:rsidR="003E50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14:paraId="27188F80" w14:textId="7445D9B1" w:rsidR="00847727" w:rsidRDefault="00847727" w:rsidP="000B4517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7F6D85D3" w14:textId="77777777" w:rsidR="00D71C09" w:rsidRPr="0016079C" w:rsidRDefault="00D71C09" w:rsidP="00D71C09">
      <w:pPr>
        <w:rPr>
          <w:rFonts w:ascii="Times New Roman" w:eastAsia="Times New Roman" w:hAnsi="Times New Roman" w:cs="Times New Roman"/>
        </w:rPr>
      </w:pPr>
    </w:p>
    <w:p w14:paraId="27B3E9CA" w14:textId="53307873" w:rsidR="00D71C09" w:rsidRDefault="00BC7097" w:rsidP="00D71C0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  <w:bdr w:val="none" w:sz="0" w:space="0" w:color="auto" w:frame="1"/>
        </w:rPr>
      </w:pPr>
      <w:hyperlink r:id="rId9" w:tooltip="Permalink to The Coronavirus Pandemic" w:history="1">
        <w:r w:rsidR="00D71C09" w:rsidRPr="0016079C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D71C09" w:rsidRPr="0016079C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Addressing Weaknesses in the Medical Supply Chain</w:t>
        </w:r>
      </w:hyperlink>
    </w:p>
    <w:p w14:paraId="3153CD6C" w14:textId="77777777" w:rsidR="00D71C09" w:rsidRDefault="00D71C09" w:rsidP="00D71C09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69257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31st, 2020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14:paraId="7F4A1DEE" w14:textId="68249CF7" w:rsidR="00D71C09" w:rsidRDefault="00D71C09" w:rsidP="00D71C09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4E48EC0D" w14:textId="77777777" w:rsidR="0016079C" w:rsidRPr="00692572" w:rsidRDefault="0016079C" w:rsidP="00D71C09">
      <w:pPr>
        <w:rPr>
          <w:rFonts w:ascii="Times New Roman" w:eastAsia="Times New Roman" w:hAnsi="Times New Roman" w:cs="Times New Roman"/>
        </w:rPr>
      </w:pPr>
    </w:p>
    <w:p w14:paraId="596B38E8" w14:textId="10575B3C" w:rsidR="00D71C09" w:rsidRDefault="00BC7097" w:rsidP="00D71C0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  <w:bdr w:val="none" w:sz="0" w:space="0" w:color="auto" w:frame="1"/>
        </w:rPr>
      </w:pPr>
      <w:hyperlink r:id="rId10" w:tooltip="Permalink to The Coronavirus Pandemic" w:history="1">
        <w:r w:rsidR="00D71C09" w:rsidRPr="0016079C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D71C09" w:rsidRPr="0016079C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Predicting Gaps in Healthcare Capacity</w:t>
        </w:r>
      </w:hyperlink>
    </w:p>
    <w:p w14:paraId="353E7392" w14:textId="660B30AF" w:rsidR="00D71C09" w:rsidRDefault="00D71C09" w:rsidP="00D71C09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69257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26th, 2020</w:t>
      </w:r>
    </w:p>
    <w:p w14:paraId="56578F1A" w14:textId="2AB8F749" w:rsidR="00EA5FE5" w:rsidRDefault="00EA5FE5" w:rsidP="00D71C09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37E46602" w14:textId="77777777" w:rsidR="00D71C09" w:rsidRPr="00692572" w:rsidRDefault="00D71C09" w:rsidP="00D71C09">
      <w:pPr>
        <w:rPr>
          <w:rFonts w:ascii="Times New Roman" w:eastAsia="Times New Roman" w:hAnsi="Times New Roman" w:cs="Times New Roman"/>
        </w:rPr>
      </w:pPr>
    </w:p>
    <w:p w14:paraId="502A2205" w14:textId="77777777" w:rsidR="00D71C09" w:rsidRPr="0016079C" w:rsidRDefault="00BC7097" w:rsidP="00D71C0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</w:rPr>
      </w:pPr>
      <w:hyperlink r:id="rId11" w:tooltip="Permalink to The Coronavirus Pandemic" w:history="1">
        <w:r w:rsidR="00D71C09" w:rsidRPr="0016079C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D71C09" w:rsidRPr="0016079C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How Hospitals Are Confronting the Crisis</w:t>
        </w:r>
      </w:hyperlink>
    </w:p>
    <w:p w14:paraId="5829CB60" w14:textId="77777777" w:rsidR="00D71C09" w:rsidRPr="00692572" w:rsidRDefault="00D71C09" w:rsidP="00D71C09">
      <w:pPr>
        <w:rPr>
          <w:rFonts w:ascii="Times New Roman" w:eastAsia="Times New Roman" w:hAnsi="Times New Roman" w:cs="Times New Roman"/>
        </w:rPr>
      </w:pPr>
      <w:r w:rsidRPr="0069257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24th, 2020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14:paraId="35C29819" w14:textId="604C938C" w:rsidR="009856C1" w:rsidRDefault="004C4419">
      <w:r>
        <w:t>`</w:t>
      </w:r>
    </w:p>
    <w:sectPr w:rsidR="009856C1" w:rsidSect="00F3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72"/>
    <w:rsid w:val="000B4517"/>
    <w:rsid w:val="0016079C"/>
    <w:rsid w:val="003C40BC"/>
    <w:rsid w:val="003D656E"/>
    <w:rsid w:val="003E5069"/>
    <w:rsid w:val="004C4419"/>
    <w:rsid w:val="005D55DF"/>
    <w:rsid w:val="00692572"/>
    <w:rsid w:val="00725D25"/>
    <w:rsid w:val="00847727"/>
    <w:rsid w:val="00886937"/>
    <w:rsid w:val="00A0799D"/>
    <w:rsid w:val="00B41A30"/>
    <w:rsid w:val="00BC7097"/>
    <w:rsid w:val="00BF465F"/>
    <w:rsid w:val="00C14CA2"/>
    <w:rsid w:val="00CC22CA"/>
    <w:rsid w:val="00D71C09"/>
    <w:rsid w:val="00E402AB"/>
    <w:rsid w:val="00E73F7C"/>
    <w:rsid w:val="00EA5FE5"/>
    <w:rsid w:val="00F06179"/>
    <w:rsid w:val="00F36F23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2A24"/>
  <w14:defaultImageDpi w14:val="32767"/>
  <w15:chartTrackingRefBased/>
  <w15:docId w15:val="{9D00C8BD-D5A4-5941-A2FE-F938CF6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5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92572"/>
    <w:rPr>
      <w:color w:val="0000FF"/>
      <w:u w:val="single"/>
    </w:rPr>
  </w:style>
  <w:style w:type="character" w:customStyle="1" w:styleId="theforum-subtitle">
    <w:name w:val="theforum-subtitle"/>
    <w:basedOn w:val="DefaultParagraphFont"/>
    <w:rsid w:val="00692572"/>
  </w:style>
  <w:style w:type="paragraph" w:styleId="NormalWeb">
    <w:name w:val="Normal (Web)"/>
    <w:basedOn w:val="Normal"/>
    <w:uiPriority w:val="99"/>
    <w:semiHidden/>
    <w:unhideWhenUsed/>
    <w:rsid w:val="006925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rum-event-datetime">
    <w:name w:val="forum-event-datetime"/>
    <w:basedOn w:val="DefaultParagraphFont"/>
    <w:rsid w:val="00692572"/>
  </w:style>
  <w:style w:type="character" w:styleId="FollowedHyperlink">
    <w:name w:val="FollowedHyperlink"/>
    <w:basedOn w:val="DefaultParagraphFont"/>
    <w:uiPriority w:val="99"/>
    <w:semiHidden/>
    <w:unhideWhenUsed/>
    <w:rsid w:val="00FF0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forum.sph.harvard.edu/events/the-coronavirus-pandemic-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forum.sph.harvard.edu/events/the-coronavirus-pandemic-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forum.sph.harvard.edu/events/the-coronavirus-pandemic-14/" TargetMode="External"/><Relationship Id="rId11" Type="http://schemas.openxmlformats.org/officeDocument/2006/relationships/hyperlink" Target="https://theforum.sph.harvard.edu/events/the-coronavirus-pandemic/" TargetMode="External"/><Relationship Id="rId5" Type="http://schemas.openxmlformats.org/officeDocument/2006/relationships/hyperlink" Target="https://theforum.sph.harvard.edu/events/the-coronavirus-pandemic-15/" TargetMode="External"/><Relationship Id="rId10" Type="http://schemas.openxmlformats.org/officeDocument/2006/relationships/hyperlink" Target="https://theforum.sph.harvard.edu/events/the-coronavirus-pandemic-2/" TargetMode="External"/><Relationship Id="rId4" Type="http://schemas.openxmlformats.org/officeDocument/2006/relationships/hyperlink" Target="https://theforum.sph.harvard.edu/events/the-coronavirus-pandemic-16/" TargetMode="External"/><Relationship Id="rId9" Type="http://schemas.openxmlformats.org/officeDocument/2006/relationships/hyperlink" Target="https://theforum.sph.harvard.edu/events/the-coronavirus-pandemic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Mary Ann</dc:creator>
  <cp:keywords/>
  <dc:description/>
  <cp:lastModifiedBy>Hart Mary Ann</cp:lastModifiedBy>
  <cp:revision>2</cp:revision>
  <cp:lastPrinted>2020-07-16T21:34:00Z</cp:lastPrinted>
  <dcterms:created xsi:type="dcterms:W3CDTF">2020-07-20T22:45:00Z</dcterms:created>
  <dcterms:modified xsi:type="dcterms:W3CDTF">2020-07-20T22:45:00Z</dcterms:modified>
</cp:coreProperties>
</file>